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E3" w:rsidRDefault="003A7A4F" w:rsidP="00E10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4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DD36E3" w:rsidRDefault="003A7A4F" w:rsidP="00DD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4F">
        <w:rPr>
          <w:rFonts w:ascii="Times New Roman" w:hAnsi="Times New Roman" w:cs="Times New Roman"/>
          <w:b/>
          <w:sz w:val="28"/>
          <w:szCs w:val="28"/>
        </w:rPr>
        <w:t xml:space="preserve">по организации работы </w:t>
      </w:r>
    </w:p>
    <w:p w:rsidR="00EF040F" w:rsidRDefault="003A7A4F" w:rsidP="00DD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</w:t>
      </w:r>
      <w:r w:rsidRPr="003A7A4F">
        <w:rPr>
          <w:rFonts w:ascii="Times New Roman" w:hAnsi="Times New Roman" w:cs="Times New Roman"/>
          <w:b/>
          <w:sz w:val="28"/>
          <w:szCs w:val="28"/>
        </w:rPr>
        <w:t>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комбинированного вида №53»</w:t>
      </w:r>
    </w:p>
    <w:p w:rsidR="00DD36E3" w:rsidRDefault="003A7A4F" w:rsidP="00E10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4F">
        <w:rPr>
          <w:rFonts w:ascii="Times New Roman" w:hAnsi="Times New Roman" w:cs="Times New Roman"/>
          <w:b/>
          <w:sz w:val="28"/>
          <w:szCs w:val="28"/>
        </w:rPr>
        <w:t xml:space="preserve"> в период выс</w:t>
      </w:r>
      <w:r w:rsidR="00E10BAB">
        <w:rPr>
          <w:rFonts w:ascii="Times New Roman" w:hAnsi="Times New Roman" w:cs="Times New Roman"/>
          <w:b/>
          <w:sz w:val="28"/>
          <w:szCs w:val="28"/>
        </w:rPr>
        <w:t>окой заболеваемости ОРВИ, ОРЗ, гриппом,</w:t>
      </w:r>
    </w:p>
    <w:p w:rsidR="003A7A4F" w:rsidRDefault="00E10BAB" w:rsidP="00E10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 также </w:t>
      </w:r>
      <w:r w:rsidRPr="00E10BAB">
        <w:rPr>
          <w:rFonts w:ascii="Times New Roman" w:hAnsi="Times New Roman" w:cs="Times New Roman"/>
          <w:b/>
          <w:sz w:val="28"/>
          <w:szCs w:val="28"/>
        </w:rPr>
        <w:t>предупреждения и распространения новой коронавирусной инфекции (</w:t>
      </w:r>
      <w:r w:rsidRPr="00E10BAB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DD36E3">
        <w:rPr>
          <w:rFonts w:ascii="Times New Roman" w:hAnsi="Times New Roman" w:cs="Times New Roman"/>
          <w:b/>
          <w:sz w:val="28"/>
          <w:szCs w:val="28"/>
        </w:rPr>
        <w:t>-19)</w:t>
      </w:r>
    </w:p>
    <w:p w:rsidR="00DD36E3" w:rsidRPr="00E10BAB" w:rsidRDefault="00DD36E3" w:rsidP="00E10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BAB" w:rsidRDefault="003A7A4F" w:rsidP="00DD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A4F">
        <w:rPr>
          <w:rFonts w:ascii="Times New Roman" w:hAnsi="Times New Roman" w:cs="Times New Roman"/>
          <w:sz w:val="28"/>
          <w:szCs w:val="28"/>
        </w:rPr>
        <w:t xml:space="preserve">Система противоэпидемических мероприятий при ОРВИ и </w:t>
      </w:r>
      <w:r w:rsidR="00DD36E3" w:rsidRPr="003A7A4F">
        <w:rPr>
          <w:rFonts w:ascii="Times New Roman" w:hAnsi="Times New Roman" w:cs="Times New Roman"/>
          <w:sz w:val="28"/>
          <w:szCs w:val="28"/>
        </w:rPr>
        <w:t>гриппе,</w:t>
      </w:r>
      <w:r w:rsidR="00DD36E3" w:rsidRPr="00DD36E3">
        <w:rPr>
          <w:rFonts w:ascii="Times New Roman" w:hAnsi="Times New Roman" w:cs="Times New Roman"/>
          <w:sz w:val="28"/>
          <w:szCs w:val="28"/>
        </w:rPr>
        <w:t xml:space="preserve"> а также предупреждения и распространения новой коронавирусной инфекции (</w:t>
      </w:r>
      <w:r w:rsidR="00DD36E3" w:rsidRPr="00DD36E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D36E3" w:rsidRPr="00DD36E3">
        <w:rPr>
          <w:rFonts w:ascii="Times New Roman" w:hAnsi="Times New Roman" w:cs="Times New Roman"/>
          <w:sz w:val="28"/>
          <w:szCs w:val="28"/>
        </w:rPr>
        <w:t>-19)</w:t>
      </w:r>
      <w:r w:rsidR="00DD36E3">
        <w:rPr>
          <w:rFonts w:ascii="Times New Roman" w:hAnsi="Times New Roman" w:cs="Times New Roman"/>
          <w:sz w:val="28"/>
          <w:szCs w:val="28"/>
        </w:rPr>
        <w:t xml:space="preserve"> </w:t>
      </w:r>
      <w:r w:rsidRPr="003A7A4F">
        <w:rPr>
          <w:rFonts w:ascii="Times New Roman" w:hAnsi="Times New Roman" w:cs="Times New Roman"/>
          <w:sz w:val="28"/>
          <w:szCs w:val="28"/>
        </w:rPr>
        <w:t xml:space="preserve">должна быть направлена на прерывание отдельных звеньев эпидемического процесса: </w:t>
      </w:r>
    </w:p>
    <w:p w:rsidR="00E10BAB" w:rsidRDefault="003A7A4F" w:rsidP="00E10BA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 xml:space="preserve">Воздействие на источник инфекции (изоляция больного); </w:t>
      </w:r>
    </w:p>
    <w:p w:rsidR="00E10BAB" w:rsidRDefault="003A7A4F" w:rsidP="00E10BA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>Прерывание путей передачи (текущая дезинфекция, проветривание помещений, ношение масок и т.д.);</w:t>
      </w:r>
    </w:p>
    <w:p w:rsidR="00E10BAB" w:rsidRPr="00E10BAB" w:rsidRDefault="003A7A4F" w:rsidP="00E10BA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 xml:space="preserve">Защита контактных лиц (экстренная профилактика в очагах). </w:t>
      </w:r>
    </w:p>
    <w:p w:rsidR="00E10BAB" w:rsidRDefault="003A7A4F" w:rsidP="003A7A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A4F">
        <w:rPr>
          <w:rFonts w:ascii="Times New Roman" w:hAnsi="Times New Roman" w:cs="Times New Roman"/>
          <w:sz w:val="28"/>
          <w:szCs w:val="28"/>
        </w:rPr>
        <w:t xml:space="preserve">Независимо от задач и режима работы ДОУ в период эпидемии требуется усиление противоэпидемических мероприятий, включающих: </w:t>
      </w:r>
    </w:p>
    <w:p w:rsidR="00E10BAB" w:rsidRDefault="003A7A4F" w:rsidP="00E10BAB">
      <w:pPr>
        <w:pStyle w:val="a5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>Обеззараживание возбудителей, в том числе Гриппа, на предметах и в воздухе, окружающих больного, с помощью влажной уборки помещений, палат, кабинетов, коридоров, мест общего пользования и др. с применением с применением растворов хлорсодержащих препаратов, проветривания помещений по 8-10 минут несколько раз в день, ультрафиолетового облучения помещений.</w:t>
      </w:r>
    </w:p>
    <w:p w:rsidR="00E10BAB" w:rsidRDefault="003A7A4F" w:rsidP="00E10BAB">
      <w:pPr>
        <w:pStyle w:val="a5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 xml:space="preserve"> Постоянное ношение персоналом на работе защитных </w:t>
      </w:r>
      <w:r w:rsidR="00E10BAB" w:rsidRPr="00E10BAB">
        <w:rPr>
          <w:rFonts w:ascii="Times New Roman" w:hAnsi="Times New Roman" w:cs="Times New Roman"/>
          <w:sz w:val="28"/>
          <w:szCs w:val="28"/>
        </w:rPr>
        <w:t xml:space="preserve">со сменой их через каждые 3 </w:t>
      </w:r>
      <w:r w:rsidRPr="00E10BAB">
        <w:rPr>
          <w:rFonts w:ascii="Times New Roman" w:hAnsi="Times New Roman" w:cs="Times New Roman"/>
          <w:sz w:val="28"/>
          <w:szCs w:val="28"/>
        </w:rPr>
        <w:t xml:space="preserve">часа. </w:t>
      </w:r>
    </w:p>
    <w:p w:rsidR="00E10BAB" w:rsidRPr="00DD36E3" w:rsidRDefault="003A7A4F" w:rsidP="00DD36E3">
      <w:pPr>
        <w:pStyle w:val="a5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D36E3">
        <w:rPr>
          <w:rFonts w:ascii="Times New Roman" w:hAnsi="Times New Roman" w:cs="Times New Roman"/>
          <w:sz w:val="28"/>
          <w:szCs w:val="28"/>
        </w:rPr>
        <w:t xml:space="preserve">Экстренная профилактика Гриппа и </w:t>
      </w:r>
      <w:r w:rsidR="00DD36E3" w:rsidRPr="00DD36E3">
        <w:rPr>
          <w:rFonts w:ascii="Times New Roman" w:hAnsi="Times New Roman" w:cs="Times New Roman"/>
          <w:sz w:val="28"/>
          <w:szCs w:val="28"/>
        </w:rPr>
        <w:t>ОРВИ, а также предупреждения и распространения новой коронавирусной инфекции (</w:t>
      </w:r>
      <w:r w:rsidR="00DD36E3" w:rsidRPr="00DD36E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D36E3" w:rsidRPr="00DD36E3">
        <w:rPr>
          <w:rFonts w:ascii="Times New Roman" w:hAnsi="Times New Roman" w:cs="Times New Roman"/>
          <w:sz w:val="28"/>
          <w:szCs w:val="28"/>
        </w:rPr>
        <w:t>-19)</w:t>
      </w:r>
      <w:r w:rsidR="00DD36E3">
        <w:rPr>
          <w:rFonts w:ascii="Times New Roman" w:hAnsi="Times New Roman" w:cs="Times New Roman"/>
          <w:sz w:val="28"/>
          <w:szCs w:val="28"/>
        </w:rPr>
        <w:t xml:space="preserve"> </w:t>
      </w:r>
      <w:r w:rsidRPr="00DD36E3">
        <w:rPr>
          <w:rFonts w:ascii="Times New Roman" w:hAnsi="Times New Roman" w:cs="Times New Roman"/>
          <w:sz w:val="28"/>
          <w:szCs w:val="28"/>
        </w:rPr>
        <w:t xml:space="preserve">у персонала, имеющего контакт с больным, или в течение всей эпидемии (рекомендуется применение витаминов группы А, В, С, Е); </w:t>
      </w:r>
    </w:p>
    <w:p w:rsidR="00E10BAB" w:rsidRDefault="003A7A4F" w:rsidP="00E10BAB">
      <w:pPr>
        <w:pStyle w:val="a5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 xml:space="preserve">Осмотр детей с обязательной термометрией, осмотром слизистых глаз и носоглотки (осмотр может проводить воспитатель группы) - ежедневно каждое утро; </w:t>
      </w:r>
    </w:p>
    <w:p w:rsidR="00E10BAB" w:rsidRDefault="003A7A4F" w:rsidP="00E10BAB">
      <w:pPr>
        <w:pStyle w:val="a5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 xml:space="preserve">В группы не допускаются больные дети, выявленные при осмотре, в коллектив, а также изолируются дети, выявленные в течение дня, до прихода родителей; </w:t>
      </w:r>
    </w:p>
    <w:p w:rsidR="00E10BAB" w:rsidRDefault="003A7A4F" w:rsidP="00E10BAB">
      <w:pPr>
        <w:pStyle w:val="a5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>При возникновении в группе 5 или более случаев ОРВИ или гриппа, связанных между собой или с общим источником, на группу накладывается карантин на 7 дней после регистрации последнего случая заболева</w:t>
      </w:r>
      <w:r w:rsidR="00E10BAB" w:rsidRPr="00E10BAB">
        <w:rPr>
          <w:rFonts w:ascii="Times New Roman" w:hAnsi="Times New Roman" w:cs="Times New Roman"/>
          <w:sz w:val="28"/>
          <w:szCs w:val="28"/>
        </w:rPr>
        <w:t>ния</w:t>
      </w:r>
      <w:r w:rsidRPr="00E10BAB">
        <w:rPr>
          <w:rFonts w:ascii="Times New Roman" w:hAnsi="Times New Roman" w:cs="Times New Roman"/>
          <w:sz w:val="28"/>
          <w:szCs w:val="28"/>
        </w:rPr>
        <w:t>;</w:t>
      </w:r>
    </w:p>
    <w:p w:rsidR="00E10BAB" w:rsidRDefault="003A7A4F" w:rsidP="00E10BAB">
      <w:pPr>
        <w:pStyle w:val="a5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>Запрещается перевод детей из одной группы в другую и прием вновь поступающих детей;</w:t>
      </w:r>
    </w:p>
    <w:p w:rsidR="00E10BAB" w:rsidRPr="00E10BAB" w:rsidRDefault="003A7A4F" w:rsidP="00E10BAB">
      <w:pPr>
        <w:pStyle w:val="a5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lastRenderedPageBreak/>
        <w:t xml:space="preserve"> При появлении признаков острого респираторного заболевания или Гриппа у обслуживающего персонала обеспечивается отстранение от работы по непосредственному обслуживанию детей; </w:t>
      </w:r>
    </w:p>
    <w:p w:rsidR="00E10BAB" w:rsidRDefault="003A7A4F" w:rsidP="00E10BA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BA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10BAB">
        <w:rPr>
          <w:rFonts w:ascii="Times New Roman" w:hAnsi="Times New Roman" w:cs="Times New Roman"/>
          <w:sz w:val="28"/>
          <w:szCs w:val="28"/>
        </w:rPr>
        <w:t xml:space="preserve"> - гигиенические мероприятия:</w:t>
      </w:r>
    </w:p>
    <w:p w:rsidR="00E10BAB" w:rsidRDefault="003A7A4F" w:rsidP="00E10BAB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 xml:space="preserve"> </w:t>
      </w:r>
      <w:r w:rsidRPr="003A7A4F">
        <w:sym w:font="Symbol" w:char="F0B7"/>
      </w:r>
      <w:r w:rsidRPr="00E10BAB">
        <w:rPr>
          <w:rFonts w:ascii="Times New Roman" w:hAnsi="Times New Roman" w:cs="Times New Roman"/>
          <w:sz w:val="28"/>
          <w:szCs w:val="28"/>
        </w:rPr>
        <w:t xml:space="preserve"> персона</w:t>
      </w:r>
      <w:r w:rsidR="00DD36E3">
        <w:rPr>
          <w:rFonts w:ascii="Times New Roman" w:hAnsi="Times New Roman" w:cs="Times New Roman"/>
          <w:sz w:val="28"/>
          <w:szCs w:val="28"/>
        </w:rPr>
        <w:t xml:space="preserve">л должен работать в медицинских </w:t>
      </w:r>
      <w:r w:rsidRPr="00E10BAB">
        <w:rPr>
          <w:rFonts w:ascii="Times New Roman" w:hAnsi="Times New Roman" w:cs="Times New Roman"/>
          <w:sz w:val="28"/>
          <w:szCs w:val="28"/>
        </w:rPr>
        <w:t>масках, которые меняются каждые 3-4 часа работы;</w:t>
      </w:r>
    </w:p>
    <w:p w:rsidR="00E10BAB" w:rsidRDefault="003A7A4F" w:rsidP="00E10BAB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E10BAB">
        <w:rPr>
          <w:rFonts w:ascii="Times New Roman" w:hAnsi="Times New Roman" w:cs="Times New Roman"/>
          <w:sz w:val="28"/>
          <w:szCs w:val="28"/>
        </w:rPr>
        <w:t xml:space="preserve"> </w:t>
      </w:r>
      <w:r w:rsidRPr="003A7A4F">
        <w:sym w:font="Symbol" w:char="F0B7"/>
      </w:r>
      <w:r w:rsidRPr="00E10BAB">
        <w:rPr>
          <w:rFonts w:ascii="Times New Roman" w:hAnsi="Times New Roman" w:cs="Times New Roman"/>
          <w:sz w:val="28"/>
          <w:szCs w:val="28"/>
        </w:rPr>
        <w:t xml:space="preserve"> строгое соблюдение режима дезинфекции посуды, текущей дезинфекции игрушек; </w:t>
      </w:r>
    </w:p>
    <w:p w:rsidR="00E10BAB" w:rsidRDefault="003A7A4F" w:rsidP="00E10BAB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A7A4F">
        <w:sym w:font="Symbol" w:char="F0B7"/>
      </w:r>
      <w:r w:rsidRPr="00E10BAB">
        <w:rPr>
          <w:rFonts w:ascii="Times New Roman" w:hAnsi="Times New Roman" w:cs="Times New Roman"/>
          <w:sz w:val="28"/>
          <w:szCs w:val="28"/>
        </w:rPr>
        <w:t xml:space="preserve"> ежедневное проветривание помещений в отсутствие детей 3-кратно по 8-10 минут; </w:t>
      </w:r>
    </w:p>
    <w:p w:rsidR="00DD36E3" w:rsidRDefault="003A7A4F" w:rsidP="00E10BAB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A7A4F">
        <w:sym w:font="Symbol" w:char="F0B7"/>
      </w:r>
      <w:r w:rsidRPr="00E10BAB">
        <w:rPr>
          <w:rFonts w:ascii="Times New Roman" w:hAnsi="Times New Roman" w:cs="Times New Roman"/>
          <w:sz w:val="28"/>
          <w:szCs w:val="28"/>
        </w:rPr>
        <w:t xml:space="preserve"> обеззараживание воздушной среды помещений ультрафиолетовыми лучами с помощью бактерицидн</w:t>
      </w:r>
      <w:r w:rsidR="00DD36E3">
        <w:rPr>
          <w:rFonts w:ascii="Times New Roman" w:hAnsi="Times New Roman" w:cs="Times New Roman"/>
          <w:sz w:val="28"/>
          <w:szCs w:val="28"/>
        </w:rPr>
        <w:t>ых ламп</w:t>
      </w:r>
      <w:r w:rsidRPr="00E10BAB">
        <w:rPr>
          <w:rFonts w:ascii="Times New Roman" w:hAnsi="Times New Roman" w:cs="Times New Roman"/>
          <w:sz w:val="28"/>
          <w:szCs w:val="28"/>
        </w:rPr>
        <w:t>.</w:t>
      </w:r>
    </w:p>
    <w:p w:rsidR="00E10BAB" w:rsidRDefault="003A7A4F" w:rsidP="00E10BAB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A7A4F">
        <w:sym w:font="Symbol" w:char="F0B7"/>
      </w:r>
      <w:r w:rsidRPr="00E10BAB">
        <w:rPr>
          <w:rFonts w:ascii="Times New Roman" w:hAnsi="Times New Roman" w:cs="Times New Roman"/>
          <w:sz w:val="28"/>
          <w:szCs w:val="28"/>
        </w:rPr>
        <w:t xml:space="preserve"> рециркуляция воздуха в присутствии детей; </w:t>
      </w:r>
    </w:p>
    <w:p w:rsidR="00E10BAB" w:rsidRDefault="003A7A4F" w:rsidP="00E10BAB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A7A4F">
        <w:sym w:font="Symbol" w:char="F0B7"/>
      </w:r>
      <w:r w:rsidRPr="00E10BAB">
        <w:rPr>
          <w:rFonts w:ascii="Times New Roman" w:hAnsi="Times New Roman" w:cs="Times New Roman"/>
          <w:sz w:val="28"/>
          <w:szCs w:val="28"/>
        </w:rPr>
        <w:t xml:space="preserve"> проведение влажной уборки помещений 2 раза в день с применением растворов хлорсодержащих препаратов; </w:t>
      </w:r>
    </w:p>
    <w:p w:rsidR="003A7A4F" w:rsidRPr="00E10BAB" w:rsidRDefault="003A7A4F" w:rsidP="00E10BAB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A7A4F">
        <w:sym w:font="Symbol" w:char="F0B7"/>
      </w:r>
      <w:r w:rsidRPr="00E10BAB">
        <w:rPr>
          <w:rFonts w:ascii="Times New Roman" w:hAnsi="Times New Roman" w:cs="Times New Roman"/>
          <w:sz w:val="28"/>
          <w:szCs w:val="28"/>
        </w:rPr>
        <w:t xml:space="preserve"> удлинение пребывания детей на свежем воздухе в зависимости от температуры воздуха.</w:t>
      </w:r>
    </w:p>
    <w:p w:rsidR="00D7194C" w:rsidRDefault="00D7194C"/>
    <w:p w:rsidR="00D7194C" w:rsidRDefault="00D7194C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/>
    <w:p w:rsidR="00DD36E3" w:rsidRDefault="00DD36E3">
      <w:bookmarkStart w:id="0" w:name="_GoBack"/>
      <w:bookmarkEnd w:id="0"/>
    </w:p>
    <w:sectPr w:rsidR="00DD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0546"/>
    <w:multiLevelType w:val="multilevel"/>
    <w:tmpl w:val="1A7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DD1FDA"/>
    <w:multiLevelType w:val="hybridMultilevel"/>
    <w:tmpl w:val="26F6F0F4"/>
    <w:lvl w:ilvl="0" w:tplc="BC5472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85416"/>
    <w:multiLevelType w:val="hybridMultilevel"/>
    <w:tmpl w:val="24DED724"/>
    <w:lvl w:ilvl="0" w:tplc="BC5472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EA1835"/>
    <w:multiLevelType w:val="hybridMultilevel"/>
    <w:tmpl w:val="ACFE1570"/>
    <w:lvl w:ilvl="0" w:tplc="BC5472A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63B1334"/>
    <w:multiLevelType w:val="multilevel"/>
    <w:tmpl w:val="E17C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B0551"/>
    <w:multiLevelType w:val="hybridMultilevel"/>
    <w:tmpl w:val="E26A8D86"/>
    <w:lvl w:ilvl="0" w:tplc="29E45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97453"/>
    <w:multiLevelType w:val="hybridMultilevel"/>
    <w:tmpl w:val="F53208F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710D5E"/>
    <w:multiLevelType w:val="hybridMultilevel"/>
    <w:tmpl w:val="FF9CBF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5C3FCF"/>
    <w:multiLevelType w:val="hybridMultilevel"/>
    <w:tmpl w:val="59E2C3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0B5F0A"/>
    <w:rsid w:val="002B7487"/>
    <w:rsid w:val="003A7A4F"/>
    <w:rsid w:val="00D7194C"/>
    <w:rsid w:val="00D93659"/>
    <w:rsid w:val="00DB00E6"/>
    <w:rsid w:val="00DD36E3"/>
    <w:rsid w:val="00E10BAB"/>
    <w:rsid w:val="00ED2C20"/>
    <w:rsid w:val="00ED3CD0"/>
    <w:rsid w:val="00E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71B43-D492-4F8B-A54C-3DCD3FB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94C"/>
    <w:rPr>
      <w:b/>
      <w:bCs/>
    </w:rPr>
  </w:style>
  <w:style w:type="paragraph" w:styleId="a5">
    <w:name w:val="List Paragraph"/>
    <w:basedOn w:val="a"/>
    <w:uiPriority w:val="34"/>
    <w:qFormat/>
    <w:rsid w:val="00E1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2020-07-10T06:18:00Z</dcterms:created>
  <dcterms:modified xsi:type="dcterms:W3CDTF">2020-07-22T01:47:00Z</dcterms:modified>
</cp:coreProperties>
</file>